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8848" w14:textId="31E2419E" w:rsidR="00523527" w:rsidRDefault="005252A2" w:rsidP="00D04E95">
      <w:pPr>
        <w:spacing w:line="276" w:lineRule="auto"/>
      </w:pPr>
      <w:r>
        <w:rPr>
          <w:rFonts w:hint="eastAsia"/>
        </w:rPr>
        <w:t xml:space="preserve">株式会社〇〇　</w:t>
      </w:r>
    </w:p>
    <w:p w14:paraId="16DBEBC6" w14:textId="195BBBFF" w:rsidR="008008D6" w:rsidRDefault="008008D6" w:rsidP="00D04E95">
      <w:pPr>
        <w:spacing w:line="276" w:lineRule="auto"/>
        <w:rPr>
          <w:rFonts w:hint="eastAsia"/>
        </w:rPr>
      </w:pPr>
      <w:r>
        <w:rPr>
          <w:rFonts w:hint="eastAsia"/>
        </w:rPr>
        <w:t>代表取締役　　　●●　様</w:t>
      </w:r>
    </w:p>
    <w:p w14:paraId="5F49F05C" w14:textId="77777777" w:rsidR="0066166A" w:rsidRDefault="0066166A" w:rsidP="00D04E95">
      <w:pPr>
        <w:spacing w:line="276" w:lineRule="auto"/>
        <w:jc w:val="center"/>
        <w:rPr>
          <w:b/>
          <w:bCs/>
          <w:sz w:val="28"/>
          <w:szCs w:val="28"/>
        </w:rPr>
      </w:pPr>
    </w:p>
    <w:p w14:paraId="6D85443D" w14:textId="0412C631" w:rsidR="005252A2" w:rsidRPr="00EB06D5" w:rsidRDefault="005252A2" w:rsidP="00D04E95">
      <w:pPr>
        <w:spacing w:line="276" w:lineRule="auto"/>
        <w:jc w:val="center"/>
        <w:rPr>
          <w:b/>
          <w:bCs/>
          <w:sz w:val="28"/>
          <w:szCs w:val="28"/>
        </w:rPr>
      </w:pPr>
      <w:r w:rsidRPr="00EB06D5">
        <w:rPr>
          <w:rFonts w:hint="eastAsia"/>
          <w:b/>
          <w:bCs/>
          <w:sz w:val="28"/>
          <w:szCs w:val="28"/>
        </w:rPr>
        <w:t>誓</w:t>
      </w:r>
      <w:r w:rsidR="00EB06D5" w:rsidRPr="00EB06D5">
        <w:rPr>
          <w:rFonts w:hint="eastAsia"/>
          <w:b/>
          <w:bCs/>
          <w:sz w:val="28"/>
          <w:szCs w:val="28"/>
        </w:rPr>
        <w:t xml:space="preserve">　</w:t>
      </w:r>
      <w:r w:rsidRPr="00EB06D5">
        <w:rPr>
          <w:rFonts w:hint="eastAsia"/>
          <w:b/>
          <w:bCs/>
          <w:sz w:val="28"/>
          <w:szCs w:val="28"/>
        </w:rPr>
        <w:t>約</w:t>
      </w:r>
      <w:r w:rsidR="00EB06D5" w:rsidRPr="00EB06D5">
        <w:rPr>
          <w:rFonts w:hint="eastAsia"/>
          <w:b/>
          <w:bCs/>
          <w:sz w:val="28"/>
          <w:szCs w:val="28"/>
        </w:rPr>
        <w:t xml:space="preserve">　</w:t>
      </w:r>
      <w:r w:rsidRPr="00EB06D5">
        <w:rPr>
          <w:rFonts w:hint="eastAsia"/>
          <w:b/>
          <w:bCs/>
          <w:sz w:val="28"/>
          <w:szCs w:val="28"/>
        </w:rPr>
        <w:t>書</w:t>
      </w:r>
    </w:p>
    <w:p w14:paraId="23BA4CC9" w14:textId="77777777" w:rsidR="005252A2" w:rsidRDefault="005252A2" w:rsidP="00D04E95">
      <w:pPr>
        <w:spacing w:line="276" w:lineRule="auto"/>
      </w:pPr>
    </w:p>
    <w:p w14:paraId="23ED8543" w14:textId="618EA52D" w:rsidR="005252A2" w:rsidRDefault="005252A2" w:rsidP="00D04E95">
      <w:pPr>
        <w:spacing w:line="276" w:lineRule="auto"/>
      </w:pPr>
      <w:r>
        <w:rPr>
          <w:rFonts w:hint="eastAsia"/>
        </w:rPr>
        <w:t xml:space="preserve">　私は、貴社就業にあたり、SNS（</w:t>
      </w:r>
      <w:r w:rsidR="00C75E48">
        <w:rPr>
          <w:rFonts w:hint="eastAsia"/>
        </w:rPr>
        <w:t>X（旧</w:t>
      </w:r>
      <w:r>
        <w:rPr>
          <w:rFonts w:hint="eastAsia"/>
        </w:rPr>
        <w:t>Twitter</w:t>
      </w:r>
      <w:r w:rsidR="00C75E48">
        <w:rPr>
          <w:rFonts w:hint="eastAsia"/>
        </w:rPr>
        <w:t>）</w:t>
      </w:r>
      <w:r>
        <w:rPr>
          <w:rFonts w:hint="eastAsia"/>
        </w:rPr>
        <w:t>、Facebook、Instagram、YouTube、TikTok等を指すがこれらに限られない）の利用に関し、下記の事項を遵守することを誓約いたします。</w:t>
      </w:r>
    </w:p>
    <w:p w14:paraId="0CBEE638" w14:textId="77777777" w:rsidR="005252A2" w:rsidRDefault="005252A2" w:rsidP="00D04E95">
      <w:pPr>
        <w:pStyle w:val="a3"/>
        <w:spacing w:line="276" w:lineRule="auto"/>
      </w:pPr>
      <w:r>
        <w:rPr>
          <w:rFonts w:hint="eastAsia"/>
        </w:rPr>
        <w:t>記</w:t>
      </w:r>
    </w:p>
    <w:p w14:paraId="7BBB34FD" w14:textId="77777777" w:rsidR="00D04E95" w:rsidRPr="00D04E95" w:rsidRDefault="00D04E95" w:rsidP="00D04E95"/>
    <w:p w14:paraId="1292A6A6" w14:textId="3DB7FF38" w:rsidR="005252A2" w:rsidRDefault="005252A2" w:rsidP="00D04E95">
      <w:pPr>
        <w:pStyle w:val="a7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貴社の就業規則、ガイドライン、その他諸</w:t>
      </w:r>
      <w:r w:rsidR="00CA0FC9">
        <w:rPr>
          <w:rFonts w:hint="eastAsia"/>
        </w:rPr>
        <w:t>規程</w:t>
      </w:r>
      <w:r>
        <w:rPr>
          <w:rFonts w:hint="eastAsia"/>
        </w:rPr>
        <w:t>の定めを遵守すること。</w:t>
      </w:r>
    </w:p>
    <w:p w14:paraId="61B46B9B" w14:textId="5F8898D7" w:rsidR="005252A2" w:rsidRDefault="005252A2" w:rsidP="00D04E95">
      <w:pPr>
        <w:pStyle w:val="a7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勤務時間中にSNSの閲覧・投稿・リアクション</w:t>
      </w:r>
      <w:r w:rsidR="00107FE5">
        <w:rPr>
          <w:rFonts w:hint="eastAsia"/>
        </w:rPr>
        <w:t>・撮影</w:t>
      </w:r>
      <w:r>
        <w:rPr>
          <w:rFonts w:hint="eastAsia"/>
        </w:rPr>
        <w:t>など私的利用を行わないこと</w:t>
      </w:r>
    </w:p>
    <w:p w14:paraId="1DAB3089" w14:textId="6B8A0835" w:rsidR="005252A2" w:rsidRDefault="005252A2" w:rsidP="00D04E95">
      <w:pPr>
        <w:pStyle w:val="a7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次の内容の投稿を行わないこと</w:t>
      </w:r>
    </w:p>
    <w:p w14:paraId="57BAA972" w14:textId="7332C215" w:rsidR="005252A2" w:rsidRDefault="005252A2" w:rsidP="00D04E95">
      <w:pPr>
        <w:spacing w:line="276" w:lineRule="auto"/>
        <w:ind w:left="570"/>
      </w:pPr>
      <w:r>
        <w:rPr>
          <w:rFonts w:hint="eastAsia"/>
        </w:rPr>
        <w:t>➀会社の名誉及び信用を毀損するおそれのある事項</w:t>
      </w:r>
    </w:p>
    <w:p w14:paraId="00D2F22A" w14:textId="2F789F4D" w:rsidR="005252A2" w:rsidRDefault="005252A2" w:rsidP="00D04E95">
      <w:pPr>
        <w:spacing w:line="276" w:lineRule="auto"/>
        <w:ind w:leftChars="270" w:left="777" w:hangingChars="100" w:hanging="210"/>
      </w:pPr>
      <w:r>
        <w:rPr>
          <w:rFonts w:hint="eastAsia"/>
        </w:rPr>
        <w:t>②経営戦略及び開発情報、営業上の秘密や知的財産権に関する情報、顧客・取引先</w:t>
      </w:r>
      <w:r w:rsidR="00EB06D5">
        <w:rPr>
          <w:rFonts w:hint="eastAsia"/>
        </w:rPr>
        <w:t xml:space="preserve">　　　</w:t>
      </w:r>
      <w:r>
        <w:rPr>
          <w:rFonts w:hint="eastAsia"/>
        </w:rPr>
        <w:t>情報</w:t>
      </w:r>
      <w:r w:rsidR="00EB06D5">
        <w:rPr>
          <w:rFonts w:hint="eastAsia"/>
        </w:rPr>
        <w:t>など業務上の情報に関する事項</w:t>
      </w:r>
    </w:p>
    <w:p w14:paraId="066FE420" w14:textId="2093E171" w:rsidR="00EB06D5" w:rsidRDefault="00EB06D5" w:rsidP="00D04E95">
      <w:pPr>
        <w:spacing w:line="276" w:lineRule="auto"/>
        <w:ind w:leftChars="270" w:left="777" w:hangingChars="100" w:hanging="210"/>
      </w:pPr>
      <w:r>
        <w:rPr>
          <w:rFonts w:hint="eastAsia"/>
        </w:rPr>
        <w:t>③業務上知り得た個人情報（社内・社外を問わない）を含む事項</w:t>
      </w:r>
    </w:p>
    <w:p w14:paraId="7DB6125B" w14:textId="098BD343" w:rsidR="00EB06D5" w:rsidRDefault="00EB06D5" w:rsidP="00D04E95">
      <w:pPr>
        <w:spacing w:line="276" w:lineRule="auto"/>
        <w:ind w:leftChars="270" w:left="777" w:hangingChars="100" w:hanging="210"/>
      </w:pPr>
      <w:r>
        <w:rPr>
          <w:rFonts w:hint="eastAsia"/>
        </w:rPr>
        <w:t>④法令違反となる内容及び法令違反を助長する内容</w:t>
      </w:r>
      <w:r w:rsidR="00760B08">
        <w:rPr>
          <w:rFonts w:hint="eastAsia"/>
        </w:rPr>
        <w:t>及び明らかに非常識な内容</w:t>
      </w:r>
      <w:r>
        <w:rPr>
          <w:rFonts w:hint="eastAsia"/>
        </w:rPr>
        <w:t>を含む事項</w:t>
      </w:r>
    </w:p>
    <w:p w14:paraId="080BA3CE" w14:textId="1C280107" w:rsidR="00EB06D5" w:rsidRDefault="00EB06D5" w:rsidP="00D04E95">
      <w:pPr>
        <w:spacing w:line="276" w:lineRule="auto"/>
        <w:ind w:leftChars="270" w:left="777" w:hangingChars="100" w:hanging="210"/>
      </w:pPr>
      <w:r>
        <w:rPr>
          <w:rFonts w:hint="eastAsia"/>
        </w:rPr>
        <w:t>⑤誹謗中傷及び差別的な表現など公序良俗に反する内容を含む事項</w:t>
      </w:r>
    </w:p>
    <w:p w14:paraId="5C813CAF" w14:textId="7D5440D5" w:rsidR="00EB06D5" w:rsidRDefault="00EB06D5" w:rsidP="00D04E95">
      <w:pPr>
        <w:spacing w:line="276" w:lineRule="auto"/>
        <w:ind w:leftChars="270" w:left="777" w:hangingChars="100" w:hanging="210"/>
      </w:pPr>
      <w:r>
        <w:rPr>
          <w:rFonts w:hint="eastAsia"/>
        </w:rPr>
        <w:t>⑥プライバシー権等の他人の権利を侵害する事項</w:t>
      </w:r>
    </w:p>
    <w:p w14:paraId="0057FDE5" w14:textId="696791A4" w:rsidR="00EB06D5" w:rsidRDefault="00EB06D5" w:rsidP="00D04E95">
      <w:pPr>
        <w:spacing w:line="276" w:lineRule="auto"/>
        <w:ind w:leftChars="270" w:left="777" w:hangingChars="100" w:hanging="210"/>
      </w:pPr>
      <w:r>
        <w:rPr>
          <w:rFonts w:hint="eastAsia"/>
        </w:rPr>
        <w:t>⑦自社・他社を問わずステルスマーケティング等に該当する事項</w:t>
      </w:r>
    </w:p>
    <w:p w14:paraId="6FB1107A" w14:textId="1B551B78" w:rsidR="00EB06D5" w:rsidRDefault="00EB06D5" w:rsidP="00D04E95">
      <w:pPr>
        <w:spacing w:line="276" w:lineRule="auto"/>
        <w:ind w:leftChars="270" w:left="777" w:hangingChars="100" w:hanging="210"/>
      </w:pPr>
      <w:r>
        <w:rPr>
          <w:rFonts w:hint="eastAsia"/>
        </w:rPr>
        <w:t>⑧その他上記事項に準ずる内容</w:t>
      </w:r>
    </w:p>
    <w:p w14:paraId="7271CFE6" w14:textId="4D51A6E9" w:rsidR="00EB06D5" w:rsidRDefault="00EB06D5" w:rsidP="00D04E95">
      <w:pPr>
        <w:pStyle w:val="a7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SNSで投稿等を行う場合、</w:t>
      </w:r>
      <w:r w:rsidR="00D04E95">
        <w:rPr>
          <w:rFonts w:hint="eastAsia"/>
        </w:rPr>
        <w:t>社名</w:t>
      </w:r>
      <w:r>
        <w:rPr>
          <w:rFonts w:hint="eastAsia"/>
        </w:rPr>
        <w:t>等の属性を明らかにしないこと。</w:t>
      </w:r>
    </w:p>
    <w:p w14:paraId="5D59DC6E" w14:textId="1F275E53" w:rsidR="00EB06D5" w:rsidRDefault="00EB06D5" w:rsidP="00D04E95">
      <w:pPr>
        <w:pStyle w:val="a7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上記３の各号又は4に該当する場合、会社の指示に従い直ちに当該内容を訂正、削除すること。</w:t>
      </w:r>
    </w:p>
    <w:p w14:paraId="59F7D26E" w14:textId="7935A3ED" w:rsidR="00EB06D5" w:rsidRDefault="00EB06D5" w:rsidP="00D04E95">
      <w:pPr>
        <w:pStyle w:val="a5"/>
        <w:spacing w:line="276" w:lineRule="auto"/>
      </w:pPr>
      <w:r>
        <w:rPr>
          <w:rFonts w:hint="eastAsia"/>
        </w:rPr>
        <w:t>以上</w:t>
      </w:r>
    </w:p>
    <w:p w14:paraId="3E6A49DC" w14:textId="77777777" w:rsidR="0066166A" w:rsidRDefault="0066166A" w:rsidP="0066166A">
      <w:pPr>
        <w:spacing w:line="276" w:lineRule="auto"/>
        <w:ind w:right="420"/>
        <w:jc w:val="right"/>
      </w:pPr>
      <w:r>
        <w:rPr>
          <w:rFonts w:hint="eastAsia"/>
        </w:rPr>
        <w:t>年　　月　　日</w:t>
      </w:r>
    </w:p>
    <w:p w14:paraId="603077A1" w14:textId="77777777" w:rsidR="0066166A" w:rsidRDefault="0066166A" w:rsidP="00D04E95">
      <w:pPr>
        <w:pStyle w:val="a7"/>
        <w:spacing w:line="276" w:lineRule="auto"/>
        <w:ind w:leftChars="0" w:left="570"/>
        <w:rPr>
          <w:rFonts w:hint="eastAsia"/>
        </w:rPr>
      </w:pPr>
    </w:p>
    <w:p w14:paraId="17A81841" w14:textId="2228F81F" w:rsidR="00EB06D5" w:rsidRDefault="0066166A" w:rsidP="0066166A">
      <w:pPr>
        <w:pStyle w:val="a7"/>
        <w:spacing w:line="276" w:lineRule="auto"/>
        <w:ind w:leftChars="0" w:left="570" w:firstLineChars="2200" w:firstLine="4620"/>
      </w:pPr>
      <w:r>
        <w:rPr>
          <w:rFonts w:hint="eastAsia"/>
        </w:rPr>
        <w:t>氏名</w:t>
      </w:r>
    </w:p>
    <w:p w14:paraId="001DA7E7" w14:textId="77777777" w:rsidR="005252A2" w:rsidRDefault="005252A2" w:rsidP="00D04E95">
      <w:pPr>
        <w:spacing w:line="276" w:lineRule="auto"/>
      </w:pPr>
    </w:p>
    <w:sectPr w:rsidR="005252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ECC50" w14:textId="77777777" w:rsidR="0066166A" w:rsidRDefault="0066166A" w:rsidP="0066166A">
      <w:r>
        <w:separator/>
      </w:r>
    </w:p>
  </w:endnote>
  <w:endnote w:type="continuationSeparator" w:id="0">
    <w:p w14:paraId="34385767" w14:textId="77777777" w:rsidR="0066166A" w:rsidRDefault="0066166A" w:rsidP="0066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4DD7" w14:textId="77777777" w:rsidR="0066166A" w:rsidRDefault="0066166A" w:rsidP="0066166A">
      <w:r>
        <w:separator/>
      </w:r>
    </w:p>
  </w:footnote>
  <w:footnote w:type="continuationSeparator" w:id="0">
    <w:p w14:paraId="51AA9909" w14:textId="77777777" w:rsidR="0066166A" w:rsidRDefault="0066166A" w:rsidP="0066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03755"/>
    <w:multiLevelType w:val="hybridMultilevel"/>
    <w:tmpl w:val="74BA5E66"/>
    <w:lvl w:ilvl="0" w:tplc="63F298F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85D6FC10">
      <w:start w:val="1"/>
      <w:numFmt w:val="decimalEnclosedParen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6775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A2"/>
    <w:rsid w:val="000326EB"/>
    <w:rsid w:val="00051850"/>
    <w:rsid w:val="00060F77"/>
    <w:rsid w:val="000A17BF"/>
    <w:rsid w:val="000C3E4D"/>
    <w:rsid w:val="000D60F9"/>
    <w:rsid w:val="00107FE5"/>
    <w:rsid w:val="00162981"/>
    <w:rsid w:val="00256792"/>
    <w:rsid w:val="002617E8"/>
    <w:rsid w:val="0032164D"/>
    <w:rsid w:val="003648B7"/>
    <w:rsid w:val="0039468D"/>
    <w:rsid w:val="003A7B20"/>
    <w:rsid w:val="003E3E1C"/>
    <w:rsid w:val="00463841"/>
    <w:rsid w:val="004941F5"/>
    <w:rsid w:val="00515613"/>
    <w:rsid w:val="00523527"/>
    <w:rsid w:val="005252A2"/>
    <w:rsid w:val="00592A7A"/>
    <w:rsid w:val="00644B3D"/>
    <w:rsid w:val="0066166A"/>
    <w:rsid w:val="0067505C"/>
    <w:rsid w:val="00735FB9"/>
    <w:rsid w:val="00755A6E"/>
    <w:rsid w:val="007602CC"/>
    <w:rsid w:val="00760B08"/>
    <w:rsid w:val="00761D7D"/>
    <w:rsid w:val="007C252C"/>
    <w:rsid w:val="008008D6"/>
    <w:rsid w:val="008008D7"/>
    <w:rsid w:val="00801FDE"/>
    <w:rsid w:val="0086130B"/>
    <w:rsid w:val="008A1772"/>
    <w:rsid w:val="008E2AAA"/>
    <w:rsid w:val="00931C1F"/>
    <w:rsid w:val="00935522"/>
    <w:rsid w:val="009416D0"/>
    <w:rsid w:val="00A52A2E"/>
    <w:rsid w:val="00A71D0F"/>
    <w:rsid w:val="00A929A0"/>
    <w:rsid w:val="00AD7A3A"/>
    <w:rsid w:val="00AE6862"/>
    <w:rsid w:val="00B02C7A"/>
    <w:rsid w:val="00B16071"/>
    <w:rsid w:val="00B160D2"/>
    <w:rsid w:val="00B22892"/>
    <w:rsid w:val="00B356CF"/>
    <w:rsid w:val="00B97529"/>
    <w:rsid w:val="00BF132C"/>
    <w:rsid w:val="00C21824"/>
    <w:rsid w:val="00C55B06"/>
    <w:rsid w:val="00C75E48"/>
    <w:rsid w:val="00C92979"/>
    <w:rsid w:val="00CA0FC9"/>
    <w:rsid w:val="00CD453A"/>
    <w:rsid w:val="00D04E95"/>
    <w:rsid w:val="00D843DD"/>
    <w:rsid w:val="00D90EB6"/>
    <w:rsid w:val="00D92A92"/>
    <w:rsid w:val="00DB27A6"/>
    <w:rsid w:val="00E76231"/>
    <w:rsid w:val="00EB06D5"/>
    <w:rsid w:val="00EC07E3"/>
    <w:rsid w:val="00EC61A0"/>
    <w:rsid w:val="00F22910"/>
    <w:rsid w:val="00FC2ABB"/>
    <w:rsid w:val="00FF0C80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486BC"/>
  <w15:chartTrackingRefBased/>
  <w15:docId w15:val="{B03596E2-FA98-4A79-A454-7F859B44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52A2"/>
    <w:pPr>
      <w:jc w:val="center"/>
    </w:pPr>
  </w:style>
  <w:style w:type="character" w:customStyle="1" w:styleId="a4">
    <w:name w:val="記 (文字)"/>
    <w:basedOn w:val="a0"/>
    <w:link w:val="a3"/>
    <w:uiPriority w:val="99"/>
    <w:rsid w:val="005252A2"/>
  </w:style>
  <w:style w:type="paragraph" w:styleId="a5">
    <w:name w:val="Closing"/>
    <w:basedOn w:val="a"/>
    <w:link w:val="a6"/>
    <w:uiPriority w:val="99"/>
    <w:unhideWhenUsed/>
    <w:rsid w:val="005252A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52A2"/>
  </w:style>
  <w:style w:type="paragraph" w:styleId="a7">
    <w:name w:val="List Paragraph"/>
    <w:basedOn w:val="a"/>
    <w:uiPriority w:val="34"/>
    <w:qFormat/>
    <w:rsid w:val="005252A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616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166A"/>
  </w:style>
  <w:style w:type="paragraph" w:styleId="aa">
    <w:name w:val="footer"/>
    <w:basedOn w:val="a"/>
    <w:link w:val="ab"/>
    <w:uiPriority w:val="99"/>
    <w:unhideWhenUsed/>
    <w:rsid w:val="006616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ラポール 西村聡</dc:creator>
  <cp:keywords/>
  <dc:description/>
  <cp:lastModifiedBy>ラポール 西村聡</cp:lastModifiedBy>
  <cp:revision>8</cp:revision>
  <dcterms:created xsi:type="dcterms:W3CDTF">2023-10-12T06:19:00Z</dcterms:created>
  <dcterms:modified xsi:type="dcterms:W3CDTF">2024-09-11T09:58:00Z</dcterms:modified>
</cp:coreProperties>
</file>